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2D" w:rsidRPr="009C5D2D" w:rsidRDefault="009C5D2D" w:rsidP="009C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2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9C5D2D">
        <w:rPr>
          <w:rFonts w:ascii="Times New Roman" w:hAnsi="Times New Roman" w:cs="Times New Roman"/>
          <w:sz w:val="28"/>
          <w:szCs w:val="28"/>
        </w:rPr>
        <w:t>в целях использования социальной выплаты для оплаты цены договора купли-продажи жилого помещения, для оплаты цены договора строительного подряда на строительство жилого дома и т.д. молодая семья подает в орган местного самоуправления по месту жительства, следующие документы:</w:t>
      </w:r>
    </w:p>
    <w:p w:rsidR="009C5D2D" w:rsidRPr="009C5D2D" w:rsidRDefault="009C5D2D" w:rsidP="009C5D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D2D">
        <w:rPr>
          <w:rFonts w:ascii="Times New Roman" w:hAnsi="Times New Roman" w:cs="Times New Roman"/>
          <w:sz w:val="28"/>
          <w:szCs w:val="28"/>
        </w:rPr>
        <w:t xml:space="preserve">а) </w:t>
      </w:r>
      <w:hyperlink r:id="rId4" w:history="1">
        <w:r w:rsidRPr="009C5D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9C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9C5D2D" w:rsidRPr="009C5D2D" w:rsidRDefault="009C5D2D" w:rsidP="009C5D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D2D">
        <w:rPr>
          <w:rFonts w:ascii="Times New Roman" w:hAnsi="Times New Roman" w:cs="Times New Roman"/>
          <w:color w:val="000000" w:themeColor="text1"/>
          <w:sz w:val="28"/>
          <w:szCs w:val="28"/>
        </w:rPr>
        <w:t>б) копии документов, удостоверяющих личность каждого члена семьи</w:t>
      </w:r>
      <w:r w:rsidR="008B4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8A2">
        <w:rPr>
          <w:rFonts w:ascii="Times New Roman" w:hAnsi="Times New Roman" w:cs="Times New Roman"/>
          <w:sz w:val="28"/>
          <w:szCs w:val="28"/>
        </w:rPr>
        <w:t>(копии паспортов, свидетельств о рождении детей)</w:t>
      </w:r>
      <w:r w:rsidRPr="009C5D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5D2D" w:rsidRPr="009C5D2D" w:rsidRDefault="009C5D2D" w:rsidP="009C5D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D2D">
        <w:rPr>
          <w:rFonts w:ascii="Times New Roman" w:hAnsi="Times New Roman" w:cs="Times New Roman"/>
          <w:color w:val="000000" w:themeColor="text1"/>
          <w:sz w:val="28"/>
          <w:szCs w:val="28"/>
        </w:rPr>
        <w:t>в) копию свидетельства о браке (на неполную семью не распространяется);</w:t>
      </w:r>
    </w:p>
    <w:p w:rsidR="009C5D2D" w:rsidRPr="009C5D2D" w:rsidRDefault="009C5D2D" w:rsidP="009C5D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документ, подтверждающий признание </w:t>
      </w:r>
      <w:proofErr w:type="gramStart"/>
      <w:r w:rsidRPr="009C5D2D">
        <w:rPr>
          <w:rFonts w:ascii="Times New Roman" w:hAnsi="Times New Roman" w:cs="Times New Roman"/>
          <w:color w:val="000000" w:themeColor="text1"/>
          <w:sz w:val="28"/>
          <w:szCs w:val="28"/>
        </w:rPr>
        <w:t>молодой семьи</w:t>
      </w:r>
      <w:proofErr w:type="gramEnd"/>
      <w:r w:rsidRPr="009C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нуждающейся в жилых помещениях;</w:t>
      </w:r>
    </w:p>
    <w:p w:rsidR="009C5D2D" w:rsidRPr="009C5D2D" w:rsidRDefault="009C5D2D" w:rsidP="009C5D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D2D">
        <w:rPr>
          <w:rFonts w:ascii="Times New Roman" w:hAnsi="Times New Roman" w:cs="Times New Roman"/>
          <w:color w:val="000000" w:themeColor="text1"/>
          <w:sz w:val="28"/>
          <w:szCs w:val="28"/>
        </w:rPr>
        <w:t>д) документы, подтвер</w:t>
      </w:r>
      <w:r w:rsidR="00FF05D5">
        <w:rPr>
          <w:rFonts w:ascii="Times New Roman" w:hAnsi="Times New Roman" w:cs="Times New Roman"/>
          <w:color w:val="000000" w:themeColor="text1"/>
          <w:sz w:val="28"/>
          <w:szCs w:val="28"/>
        </w:rPr>
        <w:t>ждающие признание молодой семьи</w:t>
      </w:r>
      <w:r w:rsidRPr="009C5D2D">
        <w:rPr>
          <w:rFonts w:ascii="Times New Roman" w:hAnsi="Times New Roman" w:cs="Times New Roman"/>
          <w:color w:val="000000" w:themeColor="text1"/>
          <w:sz w:val="28"/>
          <w:szCs w:val="28"/>
        </w:rPr>
        <w:t>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 Данными документами являются:</w:t>
      </w:r>
    </w:p>
    <w:p w:rsidR="00FB6F35" w:rsidRDefault="00FB6F35" w:rsidP="00FB6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F35" w:rsidRDefault="00FB6F35" w:rsidP="00FB6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банка о возможн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ом предоставлении ипотечного кредита на приобретение (строительство) жилья на сумму расчетной (средней) стоимости жилья в части, превышающей размер предоставляемой социальной выплаты, </w:t>
      </w:r>
      <w:r w:rsidRPr="00C561CF">
        <w:rPr>
          <w:rFonts w:ascii="Times New Roman" w:hAnsi="Times New Roman" w:cs="Times New Roman"/>
          <w:i/>
          <w:sz w:val="28"/>
          <w:szCs w:val="28"/>
        </w:rPr>
        <w:t>выданное не ранее чем за два месяца до дня представления в орган местного самоуправления по месту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5D2D" w:rsidRPr="009C5D2D" w:rsidRDefault="009C5D2D" w:rsidP="009C5D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D2D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 рыночной стоимости жилого помещения, принадлежащего на праве собственности члену (членам) молодой семьи - участника мероприятия (справка организации недвижимости о рыночной стоимости жилого помещения, принадлежащего на праве собственности заявителям);</w:t>
      </w:r>
    </w:p>
    <w:p w:rsidR="009C5D2D" w:rsidRPr="009C5D2D" w:rsidRDefault="009C5D2D" w:rsidP="009C5D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D2D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обязательство о возможном оказании финансовой помощи в случае участия молодой семьи в мероприятии, удостоверенное нотариально (обязательство от юридического или физического лица);</w:t>
      </w:r>
    </w:p>
    <w:p w:rsidR="009C5D2D" w:rsidRPr="009C5D2D" w:rsidRDefault="009C5D2D" w:rsidP="009C5D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D2D">
        <w:rPr>
          <w:rFonts w:ascii="Times New Roman" w:hAnsi="Times New Roman" w:cs="Times New Roman"/>
          <w:color w:val="000000" w:themeColor="text1"/>
          <w:sz w:val="28"/>
          <w:szCs w:val="28"/>
        </w:rPr>
        <w:t>выписка банка о денежных средствах, находящихся на лицевом счете участника мероприятия;</w:t>
      </w:r>
    </w:p>
    <w:p w:rsidR="009C5D2D" w:rsidRPr="009C5D2D" w:rsidRDefault="009C5D2D" w:rsidP="009C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D2D" w:rsidRDefault="009C5D2D" w:rsidP="009C5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D2D">
        <w:rPr>
          <w:rFonts w:ascii="Times New Roman" w:hAnsi="Times New Roman" w:cs="Times New Roman"/>
          <w:sz w:val="28"/>
          <w:szCs w:val="28"/>
        </w:rPr>
        <w:t>копия государственного сертификата на материнский (семейный) капитал, справка из ПФР о состоянии лицевого счета;</w:t>
      </w:r>
    </w:p>
    <w:p w:rsidR="00FB6F35" w:rsidRPr="009C5D2D" w:rsidRDefault="00FB6F35" w:rsidP="009C5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F35" w:rsidRDefault="009C5D2D" w:rsidP="00FB6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FB6F35">
        <w:rPr>
          <w:rFonts w:ascii="Times New Roman" w:hAnsi="Times New Roman" w:cs="Times New Roman"/>
          <w:sz w:val="28"/>
          <w:szCs w:val="28"/>
        </w:rPr>
        <w:t>копию документа, подтверждающего регистрацию в системе индивидуального (персонифицированного) учета каждого члена семьи.</w:t>
      </w:r>
    </w:p>
    <w:p w:rsidR="009C5D2D" w:rsidRDefault="009C5D2D" w:rsidP="009C5D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C5D2D" w:rsidRDefault="009C5D2D" w:rsidP="009C5D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C5D2D" w:rsidRDefault="009C5D2D" w:rsidP="009C5D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C5D2D" w:rsidRDefault="009C5D2D" w:rsidP="009C5D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B10E6" w:rsidRDefault="00EB10E6" w:rsidP="00EB1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0E6" w:rsidRPr="009C5D2D" w:rsidRDefault="009C5D2D" w:rsidP="00EB1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</w:t>
      </w:r>
      <w:r w:rsidR="008B4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программе </w:t>
      </w:r>
      <w:r w:rsidRPr="008B4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использования социальной выплаты </w:t>
      </w:r>
      <w:r w:rsidR="00EB10E6">
        <w:rPr>
          <w:rFonts w:ascii="Times New Roman" w:hAnsi="Times New Roman" w:cs="Times New Roman"/>
          <w:sz w:val="28"/>
          <w:szCs w:val="28"/>
        </w:rPr>
        <w:t xml:space="preserve">для погашения </w:t>
      </w:r>
      <w:r w:rsidR="006F0852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EB10E6">
        <w:rPr>
          <w:rFonts w:ascii="Times New Roman" w:hAnsi="Times New Roman" w:cs="Times New Roman"/>
          <w:sz w:val="28"/>
          <w:szCs w:val="28"/>
        </w:rPr>
        <w:t>основно</w:t>
      </w:r>
      <w:r w:rsidR="006F0852">
        <w:rPr>
          <w:rFonts w:ascii="Times New Roman" w:hAnsi="Times New Roman" w:cs="Times New Roman"/>
          <w:sz w:val="28"/>
          <w:szCs w:val="28"/>
        </w:rPr>
        <w:t>го</w:t>
      </w:r>
      <w:r w:rsidR="00EB10E6">
        <w:rPr>
          <w:rFonts w:ascii="Times New Roman" w:hAnsi="Times New Roman" w:cs="Times New Roman"/>
          <w:sz w:val="28"/>
          <w:szCs w:val="28"/>
        </w:rPr>
        <w:t xml:space="preserve"> долга и уплаты процентов по жилищным кредитам на приобретение жилого помещения </w:t>
      </w:r>
      <w:r w:rsidR="006F0852">
        <w:rPr>
          <w:rFonts w:ascii="Times New Roman" w:hAnsi="Times New Roman" w:cs="Times New Roman"/>
          <w:sz w:val="28"/>
          <w:szCs w:val="28"/>
        </w:rPr>
        <w:t>или</w:t>
      </w:r>
      <w:r w:rsidR="00EB10E6">
        <w:rPr>
          <w:rFonts w:ascii="Times New Roman" w:hAnsi="Times New Roman" w:cs="Times New Roman"/>
          <w:sz w:val="28"/>
          <w:szCs w:val="28"/>
        </w:rPr>
        <w:t xml:space="preserve"> строительство жилого дома</w:t>
      </w:r>
      <w:r w:rsidR="00EB10E6" w:rsidRPr="00EB10E6">
        <w:rPr>
          <w:rFonts w:ascii="Times New Roman" w:hAnsi="Times New Roman" w:cs="Times New Roman"/>
          <w:sz w:val="28"/>
          <w:szCs w:val="28"/>
        </w:rPr>
        <w:t xml:space="preserve"> </w:t>
      </w:r>
      <w:r w:rsidR="00EB10E6" w:rsidRPr="009C5D2D">
        <w:rPr>
          <w:rFonts w:ascii="Times New Roman" w:hAnsi="Times New Roman" w:cs="Times New Roman"/>
          <w:sz w:val="28"/>
          <w:szCs w:val="28"/>
        </w:rPr>
        <w:t>молодая семья подает в орган местного самоуправления по месту жительства</w:t>
      </w:r>
      <w:r w:rsidR="007F3AD2">
        <w:rPr>
          <w:rFonts w:ascii="Times New Roman" w:hAnsi="Times New Roman" w:cs="Times New Roman"/>
          <w:sz w:val="28"/>
          <w:szCs w:val="28"/>
        </w:rPr>
        <w:t xml:space="preserve"> </w:t>
      </w:r>
      <w:r w:rsidR="00EB10E6" w:rsidRPr="009C5D2D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C5D2D" w:rsidRPr="008B48A2" w:rsidRDefault="009C5D2D" w:rsidP="009C5D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hyperlink r:id="rId5" w:history="1">
        <w:r w:rsidRPr="008B48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8B4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(один экземпляр возвращается заявителю с указанием даты принятия заявления и приложенных к нему документов);</w:t>
      </w:r>
    </w:p>
    <w:p w:rsidR="009C5D2D" w:rsidRPr="008B48A2" w:rsidRDefault="009C5D2D" w:rsidP="009C5D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8A2">
        <w:rPr>
          <w:rFonts w:ascii="Times New Roman" w:hAnsi="Times New Roman" w:cs="Times New Roman"/>
          <w:color w:val="000000" w:themeColor="text1"/>
          <w:sz w:val="28"/>
          <w:szCs w:val="28"/>
        </w:rPr>
        <w:t>б) копии документов, удостоверяющих личность каждого члена семьи</w:t>
      </w:r>
      <w:r w:rsidR="00EB1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10E6">
        <w:rPr>
          <w:rFonts w:ascii="Times New Roman" w:hAnsi="Times New Roman" w:cs="Times New Roman"/>
          <w:sz w:val="28"/>
          <w:szCs w:val="28"/>
        </w:rPr>
        <w:t>(копии паспортов, свидетельств о рождении детей)</w:t>
      </w:r>
      <w:r w:rsidRPr="008B48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5D2D" w:rsidRDefault="009C5D2D" w:rsidP="00F23D9F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8A2">
        <w:rPr>
          <w:rFonts w:ascii="Times New Roman" w:hAnsi="Times New Roman" w:cs="Times New Roman"/>
          <w:color w:val="000000" w:themeColor="text1"/>
          <w:sz w:val="28"/>
          <w:szCs w:val="28"/>
        </w:rPr>
        <w:t>в) копию свидетельства о браке (на неполную семью не распространяется);</w:t>
      </w:r>
    </w:p>
    <w:p w:rsidR="008E1D4F" w:rsidRDefault="009C5D2D" w:rsidP="008E1D4F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bookmarkStart w:id="1" w:name="Par25"/>
      <w:bookmarkEnd w:id="1"/>
      <w:r w:rsidR="008E1D4F">
        <w:rPr>
          <w:rFonts w:ascii="Times New Roman" w:hAnsi="Times New Roman" w:cs="Times New Roman"/>
          <w:sz w:val="28"/>
          <w:szCs w:val="28"/>
        </w:rPr>
        <w:t>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</w:t>
      </w:r>
      <w:r w:rsidR="00F23D9F">
        <w:rPr>
          <w:rFonts w:ascii="Times New Roman" w:hAnsi="Times New Roman" w:cs="Times New Roman"/>
          <w:sz w:val="28"/>
          <w:szCs w:val="28"/>
        </w:rPr>
        <w:t>;</w:t>
      </w:r>
    </w:p>
    <w:p w:rsidR="00DC12F6" w:rsidRDefault="009C5D2D" w:rsidP="00DC12F6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bookmarkStart w:id="2" w:name="Par27"/>
      <w:bookmarkEnd w:id="2"/>
      <w:r w:rsidR="00DC12F6">
        <w:rPr>
          <w:rFonts w:ascii="Times New Roman" w:hAnsi="Times New Roman" w:cs="Times New Roman"/>
          <w:sz w:val="28"/>
          <w:szCs w:val="28"/>
        </w:rPr>
        <w:t>копию договора жилищного кредита;</w:t>
      </w:r>
    </w:p>
    <w:p w:rsidR="00DC12F6" w:rsidRDefault="00DC12F6" w:rsidP="00DC12F6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9C5D2D" w:rsidRPr="008B48A2" w:rsidRDefault="007833B9" w:rsidP="009C5D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CF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документ, подтверждающий признание </w:t>
      </w:r>
      <w:proofErr w:type="gramStart"/>
      <w:r w:rsidR="00CF1548">
        <w:rPr>
          <w:rFonts w:ascii="Times New Roman" w:hAnsi="Times New Roman" w:cs="Times New Roman"/>
          <w:color w:val="000000" w:themeColor="text1"/>
          <w:sz w:val="28"/>
          <w:szCs w:val="28"/>
        </w:rPr>
        <w:t>молодой</w:t>
      </w:r>
      <w:r w:rsidR="009C5D2D" w:rsidRPr="008B4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</w:t>
      </w:r>
      <w:r w:rsidR="00CF15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9C5D2D" w:rsidRPr="008B4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нуждающейся в жилом помещении на день заключения </w:t>
      </w:r>
      <w:r w:rsidR="005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530D65">
        <w:rPr>
          <w:rFonts w:ascii="Times New Roman" w:hAnsi="Times New Roman" w:cs="Times New Roman"/>
          <w:color w:val="000000" w:themeColor="text1"/>
          <w:sz w:val="28"/>
          <w:szCs w:val="28"/>
        </w:rPr>
        <w:t>кредита</w:t>
      </w:r>
      <w:r w:rsidR="009C5D2D" w:rsidRPr="008B4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указанного в </w:t>
      </w:r>
      <w:hyperlink w:anchor="Par25" w:history="1">
        <w:r w:rsidR="009C5D2D" w:rsidRPr="008B48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</w:t>
        </w:r>
      </w:hyperlink>
      <w:r w:rsidR="009C5D2D" w:rsidRPr="008B48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5D2D" w:rsidRPr="007833B9" w:rsidRDefault="007833B9" w:rsidP="007833B9">
      <w:pPr>
        <w:tabs>
          <w:tab w:val="left" w:pos="567"/>
        </w:tabs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8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C5D2D" w:rsidRPr="008B4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</w:t>
      </w:r>
      <w:r w:rsidR="009C5D2D" w:rsidRPr="008B48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6B02" w:rsidRDefault="002B6B02" w:rsidP="002B6B02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C5D2D" w:rsidRPr="008B4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копию документа, подтверждающего регистрацию в системе индивидуального (персонифицированного) учета каждого члена семьи.</w:t>
      </w:r>
    </w:p>
    <w:p w:rsidR="009C5D2D" w:rsidRPr="008B48A2" w:rsidRDefault="009C5D2D" w:rsidP="009C5D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BF4" w:rsidRPr="008B48A2" w:rsidRDefault="00416B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16BF4" w:rsidRPr="008B48A2" w:rsidSect="009C5D2D"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9"/>
    <w:rsid w:val="002B6B02"/>
    <w:rsid w:val="002E2698"/>
    <w:rsid w:val="003C62D9"/>
    <w:rsid w:val="00416BF4"/>
    <w:rsid w:val="00530D65"/>
    <w:rsid w:val="006F0852"/>
    <w:rsid w:val="007009FE"/>
    <w:rsid w:val="007833B9"/>
    <w:rsid w:val="007F3AD2"/>
    <w:rsid w:val="00805195"/>
    <w:rsid w:val="008B48A2"/>
    <w:rsid w:val="008E1D4F"/>
    <w:rsid w:val="00932DA5"/>
    <w:rsid w:val="009C5D2D"/>
    <w:rsid w:val="00C561CF"/>
    <w:rsid w:val="00CF1548"/>
    <w:rsid w:val="00DC12F6"/>
    <w:rsid w:val="00EB10E6"/>
    <w:rsid w:val="00F23D9F"/>
    <w:rsid w:val="00FB6F35"/>
    <w:rsid w:val="00F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631E6-DC8B-4ED4-A6ED-801DD403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5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C8F58664A35BF814869D8BDC9D5B6AE13C5B3E7DFE66D5C1F972D4ADCDF3D9F631C6EE7C4B82C7AC6FE9C43C69C63BECDFC296C75354BAFD5E3BE9x6d5I" TargetMode="External"/><Relationship Id="rId4" Type="http://schemas.openxmlformats.org/officeDocument/2006/relationships/hyperlink" Target="consultantplus://offline/ref=64C8F58664A35BF814869D8BDC9D5B6AE13C5B3E7DFE66D5C1F972D4ADCDF3D9F631C6EE7C4B82C7AC6FE9C43C69C63BECDFC296C75354BAFD5E3BE9x6d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Юля</cp:lastModifiedBy>
  <cp:revision>7</cp:revision>
  <cp:lastPrinted>2022-10-07T09:29:00Z</cp:lastPrinted>
  <dcterms:created xsi:type="dcterms:W3CDTF">2020-02-13T08:30:00Z</dcterms:created>
  <dcterms:modified xsi:type="dcterms:W3CDTF">2022-10-10T07:50:00Z</dcterms:modified>
</cp:coreProperties>
</file>